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57B" w:rsidRPr="0027057B" w:rsidRDefault="0027057B" w:rsidP="0027057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Показатели развития малого и среднего предпринимательства</w:t>
      </w:r>
      <w:r w:rsidRPr="0027057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, анализ финансово-экономических показателей, оценка предпринимательской деятельности</w:t>
      </w:r>
    </w:p>
    <w:bookmarkEnd w:id="0"/>
    <w:p w:rsidR="0027057B" w:rsidRPr="0027057B" w:rsidRDefault="0027057B" w:rsidP="0027057B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27057B" w:rsidRPr="0027057B" w:rsidRDefault="0027057B" w:rsidP="0027057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05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территории Спасского сельского поселения по состоянию на 1 июля 2021 года осуществляли свою деятельность 212 субъекта малого и среднего предпринимательства, в </w:t>
      </w:r>
      <w:proofErr w:type="spellStart"/>
      <w:r w:rsidRPr="0027057B">
        <w:rPr>
          <w:rFonts w:ascii="Times New Roman" w:eastAsia="Times New Roman" w:hAnsi="Times New Roman" w:cs="Times New Roman"/>
          <w:sz w:val="26"/>
          <w:szCs w:val="26"/>
          <w:lang w:eastAsia="ru-RU"/>
        </w:rPr>
        <w:t>т.ч</w:t>
      </w:r>
      <w:proofErr w:type="spellEnd"/>
      <w:r w:rsidRPr="002705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юридических лиц 38 единиц и 174 индивидуальных предпринимателя. Снижение к аналогичному уровню прошлого года составило 12 единиц (влияние </w:t>
      </w:r>
      <w:r w:rsidRPr="0027057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COVID</w:t>
      </w:r>
      <w:r w:rsidRPr="002705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19). Ожидается, что к концу 2021 года численность субъектов малого и среднего предпринимательства составит 214 единиц.</w:t>
      </w:r>
    </w:p>
    <w:p w:rsidR="0027057B" w:rsidRPr="0027057B" w:rsidRDefault="0027057B" w:rsidP="002705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05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малых предприятиях на 1 июля 2021 года численность работающих составила  165 человек, ИП – 370 человек: </w:t>
      </w:r>
    </w:p>
    <w:p w:rsidR="0027057B" w:rsidRPr="0027057B" w:rsidRDefault="0027057B" w:rsidP="0027057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0065" w:type="dxa"/>
        <w:tblInd w:w="-396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426"/>
        <w:gridCol w:w="6804"/>
        <w:gridCol w:w="1134"/>
        <w:gridCol w:w="1701"/>
      </w:tblGrid>
      <w:tr w:rsidR="0027057B" w:rsidRPr="0027057B" w:rsidTr="0027057B">
        <w:trPr>
          <w:trHeight w:val="1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057B" w:rsidRPr="0027057B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</w:pPr>
            <w:r w:rsidRPr="0027057B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057B" w:rsidRPr="0027057B" w:rsidRDefault="0027057B" w:rsidP="002705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</w:pPr>
            <w:r w:rsidRPr="0027057B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  <w:t>Средняя численность  субъектов предпринимательской деятельности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057B" w:rsidRPr="0027057B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27057B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7057B" w:rsidRPr="0027057B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05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535</w:t>
            </w:r>
          </w:p>
        </w:tc>
      </w:tr>
      <w:tr w:rsidR="0027057B" w:rsidRPr="0027057B" w:rsidTr="0027057B">
        <w:trPr>
          <w:cantSplit/>
          <w:trHeight w:val="14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057B" w:rsidRPr="0027057B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0"/>
                <w:lang w:eastAsia="ru-RU"/>
              </w:rPr>
            </w:pPr>
            <w:r w:rsidRPr="0027057B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057B" w:rsidRPr="0027057B" w:rsidRDefault="0027057B" w:rsidP="002705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0"/>
                <w:lang w:eastAsia="ru-RU"/>
              </w:rPr>
            </w:pPr>
            <w:r w:rsidRPr="0027057B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0"/>
                <w:lang w:eastAsia="ru-RU"/>
              </w:rPr>
              <w:t xml:space="preserve">Средняя численность работников малых предприятий (МП) списочного состава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057B" w:rsidRPr="0027057B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27057B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7057B" w:rsidRPr="0027057B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05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165</w:t>
            </w:r>
          </w:p>
        </w:tc>
      </w:tr>
      <w:tr w:rsidR="0027057B" w:rsidRPr="0027057B" w:rsidTr="0027057B">
        <w:trPr>
          <w:cantSplit/>
          <w:trHeight w:val="140"/>
        </w:trPr>
        <w:tc>
          <w:tcPr>
            <w:tcW w:w="4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057B" w:rsidRPr="0027057B" w:rsidRDefault="0027057B" w:rsidP="002705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057B" w:rsidRPr="0027057B" w:rsidRDefault="0027057B" w:rsidP="0027057B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27057B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 xml:space="preserve">в </w:t>
            </w:r>
            <w:proofErr w:type="spellStart"/>
            <w:r w:rsidRPr="0027057B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т.ч</w:t>
            </w:r>
            <w:proofErr w:type="spellEnd"/>
            <w:r w:rsidRPr="0027057B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. по видам экономической деятельности: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57B" w:rsidRPr="0027057B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057B" w:rsidRPr="0027057B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27057B" w:rsidRPr="0027057B" w:rsidTr="0027057B">
        <w:trPr>
          <w:cantSplit/>
          <w:trHeight w:val="140"/>
        </w:trPr>
        <w:tc>
          <w:tcPr>
            <w:tcW w:w="4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057B" w:rsidRPr="0027057B" w:rsidRDefault="0027057B" w:rsidP="002705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057B" w:rsidRPr="0027057B" w:rsidRDefault="0027057B" w:rsidP="0027057B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27057B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Сельское хозяйство, охота и лесное хозяйство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57B" w:rsidRPr="0027057B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7057B" w:rsidRPr="0027057B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</w:tr>
      <w:tr w:rsidR="0027057B" w:rsidRPr="0027057B" w:rsidTr="0027057B">
        <w:trPr>
          <w:trHeight w:val="6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57B" w:rsidRPr="0027057B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057B" w:rsidRPr="0027057B" w:rsidRDefault="0027057B" w:rsidP="0027057B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27057B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Рыболовство, рыбоводство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57B" w:rsidRPr="0027057B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7057B" w:rsidRPr="0027057B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7057B" w:rsidRPr="0027057B" w:rsidTr="0027057B">
        <w:trPr>
          <w:trHeight w:val="6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57B" w:rsidRPr="0027057B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057B" w:rsidRPr="0027057B" w:rsidRDefault="0027057B" w:rsidP="0027057B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27057B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Добыча полезных ископаемых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57B" w:rsidRPr="0027057B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7057B" w:rsidRPr="0027057B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27057B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7057B" w:rsidRPr="0027057B" w:rsidTr="0027057B">
        <w:trPr>
          <w:trHeight w:val="10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57B" w:rsidRPr="0027057B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057B" w:rsidRPr="0027057B" w:rsidRDefault="0027057B" w:rsidP="0027057B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27057B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Обрабатывающие производства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57B" w:rsidRPr="0027057B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7057B" w:rsidRPr="0027057B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7057B" w:rsidRPr="0027057B" w:rsidTr="0027057B">
        <w:trPr>
          <w:trHeight w:val="10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57B" w:rsidRPr="0027057B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057B" w:rsidRPr="0027057B" w:rsidRDefault="0027057B" w:rsidP="0027057B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27057B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57B" w:rsidRPr="0027057B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057B" w:rsidRPr="0027057B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057B" w:rsidRPr="0027057B" w:rsidTr="0027057B">
        <w:trPr>
          <w:trHeight w:val="1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57B" w:rsidRPr="0027057B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057B" w:rsidRPr="0027057B" w:rsidRDefault="0027057B" w:rsidP="0027057B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27057B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57B" w:rsidRPr="0027057B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7057B" w:rsidRPr="0027057B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27057B" w:rsidRPr="0027057B" w:rsidTr="0027057B">
        <w:trPr>
          <w:trHeight w:val="1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57B" w:rsidRPr="0027057B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057B" w:rsidRPr="0027057B" w:rsidRDefault="0027057B" w:rsidP="0027057B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27057B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Строительство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57B" w:rsidRPr="0027057B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7057B" w:rsidRPr="0027057B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  <w:tr w:rsidR="0027057B" w:rsidRPr="0027057B" w:rsidTr="0027057B">
        <w:trPr>
          <w:trHeight w:val="13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57B" w:rsidRPr="0027057B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057B" w:rsidRPr="0027057B" w:rsidRDefault="0027057B" w:rsidP="0027057B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27057B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57B" w:rsidRPr="0027057B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7057B" w:rsidRPr="0027057B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27057B" w:rsidRPr="0027057B" w:rsidTr="0027057B">
        <w:trPr>
          <w:trHeight w:val="1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57B" w:rsidRPr="0027057B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057B" w:rsidRPr="0027057B" w:rsidRDefault="0027057B" w:rsidP="0027057B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27057B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Транспортировка и хранение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57B" w:rsidRPr="0027057B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7057B" w:rsidRPr="0027057B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27057B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7057B" w:rsidRPr="0027057B" w:rsidTr="0027057B">
        <w:trPr>
          <w:trHeight w:val="1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57B" w:rsidRPr="0027057B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057B" w:rsidRPr="0027057B" w:rsidRDefault="0027057B" w:rsidP="0027057B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27057B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Деятельность гостиниц и предприятий общественного питания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57B" w:rsidRPr="0027057B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7057B" w:rsidRPr="0027057B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27057B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7057B" w:rsidRPr="0027057B" w:rsidTr="0027057B">
        <w:trPr>
          <w:trHeight w:val="13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57B" w:rsidRPr="0027057B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057B" w:rsidRPr="0027057B" w:rsidRDefault="0027057B" w:rsidP="0027057B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27057B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Деятельность в области информации и связи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57B" w:rsidRPr="0027057B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7057B" w:rsidRPr="0027057B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27057B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7057B" w:rsidRPr="0027057B" w:rsidTr="0027057B">
        <w:trPr>
          <w:trHeight w:val="9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57B" w:rsidRPr="0027057B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057B" w:rsidRPr="0027057B" w:rsidRDefault="0027057B" w:rsidP="0027057B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27057B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Деятельность финансовая и страховая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57B" w:rsidRPr="0027057B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7057B" w:rsidRPr="0027057B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7057B" w:rsidRPr="0027057B" w:rsidTr="0027057B">
        <w:trPr>
          <w:trHeight w:val="9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57B" w:rsidRPr="0027057B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057B" w:rsidRPr="0027057B" w:rsidRDefault="0027057B" w:rsidP="002705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27057B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Деятельность по операциям с недвижимым имуществом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57B" w:rsidRPr="0027057B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7057B" w:rsidRPr="0027057B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7057B" w:rsidRPr="0027057B" w:rsidTr="0027057B">
        <w:trPr>
          <w:trHeight w:val="9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57B" w:rsidRPr="0027057B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057B" w:rsidRPr="0027057B" w:rsidRDefault="0027057B" w:rsidP="0027057B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27057B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Деятельность профессиональная, научная и техническая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57B" w:rsidRPr="0027057B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7057B" w:rsidRPr="0027057B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27057B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27057B" w:rsidRPr="0027057B" w:rsidTr="0027057B">
        <w:trPr>
          <w:trHeight w:val="9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57B" w:rsidRPr="0027057B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057B" w:rsidRPr="0027057B" w:rsidRDefault="0027057B" w:rsidP="0027057B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27057B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57B" w:rsidRPr="0027057B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7057B" w:rsidRPr="0027057B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27057B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7057B" w:rsidRPr="0027057B" w:rsidTr="0027057B">
        <w:trPr>
          <w:trHeight w:val="9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57B" w:rsidRPr="0027057B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057B" w:rsidRPr="0027057B" w:rsidRDefault="0027057B" w:rsidP="0027057B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27057B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Образование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57B" w:rsidRPr="0027057B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7057B" w:rsidRPr="0027057B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27057B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7057B" w:rsidRPr="0027057B" w:rsidTr="0027057B">
        <w:trPr>
          <w:trHeight w:val="9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57B" w:rsidRPr="0027057B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057B" w:rsidRPr="0027057B" w:rsidRDefault="0027057B" w:rsidP="0027057B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27057B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Деятельность в области здравоохранения и социальных услуг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57B" w:rsidRPr="0027057B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7057B" w:rsidRPr="0027057B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27057B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7057B" w:rsidRPr="0027057B" w:rsidTr="0027057B">
        <w:trPr>
          <w:trHeight w:val="9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57B" w:rsidRPr="0027057B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057B" w:rsidRPr="0027057B" w:rsidRDefault="0027057B" w:rsidP="002705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27057B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57B" w:rsidRPr="0027057B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7057B" w:rsidRPr="0027057B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27057B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7057B" w:rsidRPr="0027057B" w:rsidTr="0027057B">
        <w:trPr>
          <w:trHeight w:val="9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57B" w:rsidRPr="0027057B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057B" w:rsidRPr="0027057B" w:rsidRDefault="0027057B" w:rsidP="002705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27057B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Предоставление прочих видов услуг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57B" w:rsidRPr="0027057B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7057B" w:rsidRPr="0027057B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27057B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27057B" w:rsidRPr="0027057B" w:rsidTr="0027057B">
        <w:trPr>
          <w:trHeight w:val="9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057B" w:rsidRPr="0027057B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0"/>
                <w:lang w:eastAsia="ru-RU"/>
              </w:rPr>
            </w:pPr>
            <w:r w:rsidRPr="0027057B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057B" w:rsidRPr="0027057B" w:rsidRDefault="0027057B" w:rsidP="002705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0"/>
                <w:lang w:eastAsia="ru-RU"/>
              </w:rPr>
            </w:pPr>
            <w:r w:rsidRPr="0027057B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0"/>
                <w:lang w:eastAsia="ru-RU"/>
              </w:rPr>
              <w:t>Средняя численность работников ИП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057B" w:rsidRPr="0027057B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27057B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7057B" w:rsidRPr="0027057B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05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370</w:t>
            </w:r>
          </w:p>
        </w:tc>
      </w:tr>
      <w:tr w:rsidR="0027057B" w:rsidRPr="0027057B" w:rsidTr="0027057B">
        <w:trPr>
          <w:trHeight w:val="9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57B" w:rsidRPr="0027057B" w:rsidRDefault="0027057B" w:rsidP="0027057B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057B" w:rsidRPr="0027057B" w:rsidRDefault="0027057B" w:rsidP="0027057B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27057B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 xml:space="preserve">в </w:t>
            </w:r>
            <w:proofErr w:type="spellStart"/>
            <w:r w:rsidRPr="0027057B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т.ч</w:t>
            </w:r>
            <w:proofErr w:type="spellEnd"/>
            <w:r w:rsidRPr="0027057B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. по видам экономической деятельности: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57B" w:rsidRPr="0027057B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057B" w:rsidRPr="0027057B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27057B" w:rsidRPr="0027057B" w:rsidTr="0027057B">
        <w:trPr>
          <w:trHeight w:val="25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57B" w:rsidRPr="0027057B" w:rsidRDefault="0027057B" w:rsidP="0027057B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057B" w:rsidRPr="0027057B" w:rsidRDefault="0027057B" w:rsidP="0027057B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27057B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Сельское хозяйство, охота и лесное хозяйство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57B" w:rsidRPr="0027057B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7057B" w:rsidRPr="0027057B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705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45</w:t>
            </w:r>
          </w:p>
        </w:tc>
      </w:tr>
      <w:tr w:rsidR="0027057B" w:rsidRPr="0027057B" w:rsidTr="0027057B">
        <w:trPr>
          <w:trHeight w:val="25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57B" w:rsidRPr="0027057B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057B" w:rsidRPr="0027057B" w:rsidRDefault="0027057B" w:rsidP="0027057B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27057B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Рыболовство, рыбоводство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57B" w:rsidRPr="0027057B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7057B" w:rsidRPr="0027057B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705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</w:tr>
      <w:tr w:rsidR="0027057B" w:rsidRPr="0027057B" w:rsidTr="0027057B">
        <w:trPr>
          <w:trHeight w:val="25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57B" w:rsidRPr="0027057B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057B" w:rsidRPr="0027057B" w:rsidRDefault="0027057B" w:rsidP="0027057B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27057B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Добыча полезных ископаемых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57B" w:rsidRPr="0027057B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7057B" w:rsidRPr="0027057B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27057B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7057B" w:rsidRPr="0027057B" w:rsidTr="0027057B">
        <w:trPr>
          <w:trHeight w:val="25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57B" w:rsidRPr="0027057B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057B" w:rsidRPr="0027057B" w:rsidRDefault="0027057B" w:rsidP="0027057B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27057B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Обрабатывающие производства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57B" w:rsidRPr="0027057B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7057B" w:rsidRPr="0027057B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705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</w:t>
            </w:r>
          </w:p>
        </w:tc>
      </w:tr>
      <w:tr w:rsidR="0027057B" w:rsidRPr="0027057B" w:rsidTr="0027057B">
        <w:trPr>
          <w:trHeight w:val="25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57B" w:rsidRPr="0027057B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057B" w:rsidRPr="0027057B" w:rsidRDefault="0027057B" w:rsidP="0027057B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27057B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57B" w:rsidRPr="0027057B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057B" w:rsidRPr="0027057B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057B" w:rsidRPr="0027057B" w:rsidTr="0027057B">
        <w:trPr>
          <w:trHeight w:val="25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57B" w:rsidRPr="0027057B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057B" w:rsidRPr="0027057B" w:rsidRDefault="0027057B" w:rsidP="0027057B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27057B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57B" w:rsidRPr="0027057B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057B" w:rsidRPr="0027057B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057B" w:rsidRPr="0027057B" w:rsidTr="0027057B">
        <w:trPr>
          <w:trHeight w:val="25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57B" w:rsidRPr="0027057B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057B" w:rsidRPr="0027057B" w:rsidRDefault="0027057B" w:rsidP="0027057B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27057B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Строительство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57B" w:rsidRPr="0027057B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7057B" w:rsidRPr="0027057B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705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48</w:t>
            </w:r>
          </w:p>
        </w:tc>
      </w:tr>
      <w:tr w:rsidR="0027057B" w:rsidRPr="0027057B" w:rsidTr="0027057B">
        <w:trPr>
          <w:trHeight w:val="25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57B" w:rsidRPr="0027057B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057B" w:rsidRPr="0027057B" w:rsidRDefault="0027057B" w:rsidP="0027057B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27057B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57B" w:rsidRPr="0027057B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7057B" w:rsidRPr="0027057B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705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151</w:t>
            </w:r>
          </w:p>
        </w:tc>
      </w:tr>
      <w:tr w:rsidR="0027057B" w:rsidRPr="0027057B" w:rsidTr="0027057B">
        <w:trPr>
          <w:trHeight w:val="25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57B" w:rsidRPr="0027057B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057B" w:rsidRPr="0027057B" w:rsidRDefault="0027057B" w:rsidP="0027057B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27057B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Транспортировка и хранение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57B" w:rsidRPr="0027057B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7057B" w:rsidRPr="0027057B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en-US" w:eastAsia="ru-RU"/>
              </w:rPr>
            </w:pPr>
            <w:r w:rsidRPr="0027057B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</w:tr>
      <w:tr w:rsidR="0027057B" w:rsidRPr="0027057B" w:rsidTr="0027057B">
        <w:trPr>
          <w:trHeight w:val="25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57B" w:rsidRPr="0027057B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057B" w:rsidRPr="0027057B" w:rsidRDefault="0027057B" w:rsidP="0027057B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27057B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Деятельность гостиниц и предприятий общественного питания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57B" w:rsidRPr="0027057B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7057B" w:rsidRPr="0027057B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en-US" w:eastAsia="ru-RU"/>
              </w:rPr>
            </w:pPr>
            <w:r w:rsidRPr="0027057B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en-US" w:eastAsia="ru-RU"/>
              </w:rPr>
              <w:t>10</w:t>
            </w:r>
          </w:p>
        </w:tc>
      </w:tr>
      <w:tr w:rsidR="0027057B" w:rsidRPr="0027057B" w:rsidTr="0027057B">
        <w:trPr>
          <w:trHeight w:val="25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57B" w:rsidRPr="0027057B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057B" w:rsidRPr="0027057B" w:rsidRDefault="0027057B" w:rsidP="0027057B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27057B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Деятельность в области информации и связи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57B" w:rsidRPr="0027057B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7057B" w:rsidRPr="0027057B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en-US" w:eastAsia="ru-RU"/>
              </w:rPr>
            </w:pPr>
            <w:r w:rsidRPr="0027057B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</w:tr>
      <w:tr w:rsidR="0027057B" w:rsidRPr="0027057B" w:rsidTr="0027057B">
        <w:trPr>
          <w:trHeight w:val="25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57B" w:rsidRPr="0027057B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057B" w:rsidRPr="0027057B" w:rsidRDefault="0027057B" w:rsidP="0027057B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27057B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Деятельность финансовая и страховая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57B" w:rsidRPr="0027057B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057B" w:rsidRPr="0027057B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057B" w:rsidRPr="0027057B" w:rsidTr="0027057B">
        <w:trPr>
          <w:trHeight w:val="25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57B" w:rsidRPr="0027057B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057B" w:rsidRPr="0027057B" w:rsidRDefault="0027057B" w:rsidP="002705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27057B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Деятельность по операциям с недвижимым имуществом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57B" w:rsidRPr="0027057B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057B" w:rsidRPr="0027057B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057B" w:rsidRPr="0027057B" w:rsidTr="0027057B">
        <w:trPr>
          <w:trHeight w:val="25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57B" w:rsidRPr="0027057B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057B" w:rsidRPr="0027057B" w:rsidRDefault="0027057B" w:rsidP="0027057B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27057B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Деятельность профессиональная, научная и техническая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57B" w:rsidRPr="0027057B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057B" w:rsidRPr="0027057B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27057B" w:rsidRPr="0027057B" w:rsidTr="0027057B">
        <w:trPr>
          <w:trHeight w:val="25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57B" w:rsidRPr="0027057B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057B" w:rsidRPr="0027057B" w:rsidRDefault="0027057B" w:rsidP="0027057B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27057B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57B" w:rsidRPr="0027057B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057B" w:rsidRPr="0027057B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27057B" w:rsidRPr="0027057B" w:rsidTr="0027057B">
        <w:trPr>
          <w:trHeight w:val="25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57B" w:rsidRPr="0027057B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057B" w:rsidRPr="0027057B" w:rsidRDefault="0027057B" w:rsidP="0027057B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27057B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Образование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57B" w:rsidRPr="0027057B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7057B" w:rsidRPr="0027057B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en-US" w:eastAsia="ru-RU"/>
              </w:rPr>
            </w:pPr>
            <w:r w:rsidRPr="0027057B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</w:tr>
      <w:tr w:rsidR="0027057B" w:rsidRPr="0027057B" w:rsidTr="0027057B">
        <w:trPr>
          <w:trHeight w:val="25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57B" w:rsidRPr="0027057B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057B" w:rsidRPr="0027057B" w:rsidRDefault="0027057B" w:rsidP="0027057B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27057B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Деятельность в области здравоохранения и социальных услуг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57B" w:rsidRPr="0027057B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7057B" w:rsidRPr="0027057B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en-US" w:eastAsia="ru-RU"/>
              </w:rPr>
            </w:pPr>
            <w:r w:rsidRPr="0027057B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</w:tr>
      <w:tr w:rsidR="0027057B" w:rsidRPr="0027057B" w:rsidTr="0027057B">
        <w:trPr>
          <w:trHeight w:val="25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57B" w:rsidRPr="0027057B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057B" w:rsidRPr="0027057B" w:rsidRDefault="0027057B" w:rsidP="002705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27057B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57B" w:rsidRPr="0027057B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057B" w:rsidRPr="0027057B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27057B" w:rsidRPr="0027057B" w:rsidTr="0027057B">
        <w:trPr>
          <w:trHeight w:val="25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57B" w:rsidRPr="0027057B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057B" w:rsidRPr="0027057B" w:rsidRDefault="0027057B" w:rsidP="002705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27057B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Бытовые услуги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57B" w:rsidRPr="0027057B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7057B" w:rsidRPr="0027057B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27057B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65</w:t>
            </w:r>
          </w:p>
        </w:tc>
      </w:tr>
      <w:tr w:rsidR="0027057B" w:rsidRPr="0027057B" w:rsidTr="0027057B">
        <w:trPr>
          <w:trHeight w:val="25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57B" w:rsidRPr="0027057B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057B" w:rsidRPr="0027057B" w:rsidRDefault="0027057B" w:rsidP="002705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27057B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Предоставление прочих видов услуг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57B" w:rsidRPr="0027057B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7057B" w:rsidRPr="0027057B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27057B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17</w:t>
            </w:r>
          </w:p>
        </w:tc>
      </w:tr>
    </w:tbl>
    <w:p w:rsidR="0027057B" w:rsidRPr="0027057B" w:rsidRDefault="0027057B" w:rsidP="0027057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7057B" w:rsidRPr="0027057B" w:rsidRDefault="0027057B" w:rsidP="0027057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057B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Планируемая численность субъектов предпринимательской деятельности на 01.01.2022 года – 538 человек.</w:t>
      </w:r>
    </w:p>
    <w:p w:rsidR="0027057B" w:rsidRPr="0027057B" w:rsidRDefault="0027057B" w:rsidP="002705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27057B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  <w:tab/>
      </w:r>
      <w:r w:rsidRPr="0027057B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</w:p>
    <w:p w:rsidR="0027057B" w:rsidRPr="0027057B" w:rsidRDefault="0027057B" w:rsidP="0027057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057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7057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Объем произведенной продукции, работ, услуг субъектами малого предпринимательства  (МП) за </w:t>
      </w:r>
      <w:r w:rsidRPr="0027057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</w:t>
      </w:r>
      <w:r w:rsidRPr="002705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полугодие 2021 года составил 91,5 млн. рублей</w:t>
      </w:r>
      <w:proofErr w:type="gramStart"/>
      <w:r w:rsidRPr="002705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,</w:t>
      </w:r>
      <w:proofErr w:type="gramEnd"/>
      <w:r w:rsidRPr="002705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том числе по видам деятельности</w:t>
      </w:r>
    </w:p>
    <w:p w:rsidR="0027057B" w:rsidRPr="0027057B" w:rsidRDefault="0027057B" w:rsidP="0027057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0065" w:type="dxa"/>
        <w:tblInd w:w="-396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425"/>
        <w:gridCol w:w="6805"/>
        <w:gridCol w:w="1134"/>
        <w:gridCol w:w="1701"/>
      </w:tblGrid>
      <w:tr w:rsidR="0027057B" w:rsidRPr="0027057B" w:rsidTr="0027057B">
        <w:trPr>
          <w:cantSplit/>
          <w:trHeight w:val="108"/>
        </w:trPr>
        <w:tc>
          <w:tcPr>
            <w:tcW w:w="4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057B" w:rsidRPr="0027057B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0"/>
                <w:lang w:eastAsia="ru-RU"/>
              </w:rPr>
            </w:pPr>
            <w:r w:rsidRPr="0027057B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057B" w:rsidRPr="0027057B" w:rsidRDefault="0027057B" w:rsidP="002705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0"/>
                <w:lang w:eastAsia="ru-RU"/>
              </w:rPr>
            </w:pPr>
            <w:r w:rsidRPr="0027057B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0"/>
                <w:lang w:eastAsia="ru-RU"/>
              </w:rPr>
              <w:t>Оборот малых  предприятий (МП)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057B" w:rsidRPr="0027057B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27057B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  <w:t>млн. руб.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7057B" w:rsidRPr="0027057B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27057B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91,5</w:t>
            </w:r>
          </w:p>
        </w:tc>
      </w:tr>
      <w:tr w:rsidR="0027057B" w:rsidRPr="0027057B" w:rsidTr="0027057B">
        <w:trPr>
          <w:cantSplit/>
          <w:trHeight w:val="104"/>
        </w:trPr>
        <w:tc>
          <w:tcPr>
            <w:tcW w:w="4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057B" w:rsidRPr="0027057B" w:rsidRDefault="0027057B" w:rsidP="002705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057B" w:rsidRPr="0027057B" w:rsidRDefault="0027057B" w:rsidP="0027057B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27057B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 xml:space="preserve">в </w:t>
            </w:r>
            <w:proofErr w:type="spellStart"/>
            <w:r w:rsidRPr="0027057B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т.ч</w:t>
            </w:r>
            <w:proofErr w:type="spellEnd"/>
            <w:r w:rsidRPr="0027057B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. по видам деятельности экономической деятельности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57B" w:rsidRPr="0027057B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057B" w:rsidRPr="0027057B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27057B" w:rsidRPr="0027057B" w:rsidTr="0027057B">
        <w:trPr>
          <w:cantSplit/>
          <w:trHeight w:val="140"/>
        </w:trPr>
        <w:tc>
          <w:tcPr>
            <w:tcW w:w="4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057B" w:rsidRPr="0027057B" w:rsidRDefault="0027057B" w:rsidP="002705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057B" w:rsidRPr="0027057B" w:rsidRDefault="0027057B" w:rsidP="0027057B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27057B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Сельское хозяйство, охота и лесное хозяйство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57B" w:rsidRPr="0027057B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7057B" w:rsidRPr="0027057B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27057B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30,8</w:t>
            </w:r>
          </w:p>
        </w:tc>
      </w:tr>
      <w:tr w:rsidR="0027057B" w:rsidRPr="0027057B" w:rsidTr="0027057B">
        <w:trPr>
          <w:trHeight w:val="68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57B" w:rsidRPr="0027057B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057B" w:rsidRPr="0027057B" w:rsidRDefault="0027057B" w:rsidP="0027057B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27057B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Рыболовство, рыбоводство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57B" w:rsidRPr="0027057B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057B" w:rsidRPr="0027057B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27057B" w:rsidRPr="0027057B" w:rsidTr="0027057B">
        <w:trPr>
          <w:trHeight w:val="68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57B" w:rsidRPr="0027057B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057B" w:rsidRPr="0027057B" w:rsidRDefault="0027057B" w:rsidP="0027057B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27057B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Добыча полезных ископаемых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57B" w:rsidRPr="0027057B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057B" w:rsidRPr="0027057B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27057B" w:rsidRPr="0027057B" w:rsidTr="0027057B">
        <w:trPr>
          <w:trHeight w:val="104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57B" w:rsidRPr="0027057B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057B" w:rsidRPr="0027057B" w:rsidRDefault="0027057B" w:rsidP="0027057B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27057B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Обрабатывающие производства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57B" w:rsidRPr="0027057B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7057B" w:rsidRPr="0027057B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27057B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13,7</w:t>
            </w:r>
          </w:p>
        </w:tc>
      </w:tr>
      <w:tr w:rsidR="0027057B" w:rsidRPr="0027057B" w:rsidTr="0027057B">
        <w:trPr>
          <w:trHeight w:val="104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57B" w:rsidRPr="0027057B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057B" w:rsidRPr="0027057B" w:rsidRDefault="0027057B" w:rsidP="0027057B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27057B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57B" w:rsidRPr="0027057B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7057B" w:rsidRPr="0027057B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27057B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7057B" w:rsidRPr="0027057B" w:rsidTr="0027057B">
        <w:trPr>
          <w:trHeight w:val="12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57B" w:rsidRPr="0027057B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057B" w:rsidRPr="0027057B" w:rsidRDefault="0027057B" w:rsidP="0027057B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27057B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57B" w:rsidRPr="0027057B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7057B" w:rsidRPr="0027057B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27057B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2,5</w:t>
            </w:r>
          </w:p>
        </w:tc>
      </w:tr>
      <w:tr w:rsidR="0027057B" w:rsidRPr="0027057B" w:rsidTr="0027057B">
        <w:trPr>
          <w:trHeight w:val="12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57B" w:rsidRPr="0027057B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057B" w:rsidRPr="0027057B" w:rsidRDefault="0027057B" w:rsidP="0027057B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27057B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Строительство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57B" w:rsidRPr="0027057B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7057B" w:rsidRPr="0027057B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27057B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30,6</w:t>
            </w:r>
          </w:p>
        </w:tc>
      </w:tr>
      <w:tr w:rsidR="0027057B" w:rsidRPr="0027057B" w:rsidTr="0027057B">
        <w:trPr>
          <w:trHeight w:val="132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57B" w:rsidRPr="0027057B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057B" w:rsidRPr="0027057B" w:rsidRDefault="0027057B" w:rsidP="0027057B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27057B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57B" w:rsidRPr="0027057B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7057B" w:rsidRPr="0027057B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27057B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5,6</w:t>
            </w:r>
          </w:p>
        </w:tc>
      </w:tr>
      <w:tr w:rsidR="0027057B" w:rsidRPr="0027057B" w:rsidTr="0027057B">
        <w:trPr>
          <w:trHeight w:val="132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57B" w:rsidRPr="0027057B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057B" w:rsidRPr="0027057B" w:rsidRDefault="0027057B" w:rsidP="0027057B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27057B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57B" w:rsidRPr="0027057B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057B" w:rsidRPr="0027057B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27057B" w:rsidRPr="0027057B" w:rsidTr="0027057B">
        <w:trPr>
          <w:trHeight w:val="132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57B" w:rsidRPr="0027057B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057B" w:rsidRPr="0027057B" w:rsidRDefault="0027057B" w:rsidP="00270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27057B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 xml:space="preserve">              оборот розничной торговли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57B" w:rsidRPr="0027057B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7057B" w:rsidRPr="0027057B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27057B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5,6</w:t>
            </w:r>
          </w:p>
        </w:tc>
      </w:tr>
      <w:tr w:rsidR="0027057B" w:rsidRPr="0027057B" w:rsidTr="0027057B">
        <w:trPr>
          <w:trHeight w:val="132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57B" w:rsidRPr="0027057B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057B" w:rsidRPr="0027057B" w:rsidRDefault="0027057B" w:rsidP="00270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27057B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оборот общественного питания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57B" w:rsidRPr="0027057B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057B" w:rsidRPr="0027057B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27057B" w:rsidRPr="0027057B" w:rsidTr="0027057B">
        <w:trPr>
          <w:trHeight w:val="10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57B" w:rsidRPr="0027057B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057B" w:rsidRPr="0027057B" w:rsidRDefault="0027057B" w:rsidP="0027057B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27057B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Транспортировка и хранение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57B" w:rsidRPr="0027057B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7057B" w:rsidRPr="0027057B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27057B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7057B" w:rsidRPr="0027057B" w:rsidTr="0027057B">
        <w:trPr>
          <w:trHeight w:val="10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57B" w:rsidRPr="0027057B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057B" w:rsidRPr="0027057B" w:rsidRDefault="0027057B" w:rsidP="0027057B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27057B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Деятельность гостиниц и предприятий общественного питания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57B" w:rsidRPr="0027057B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7057B" w:rsidRPr="0027057B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27057B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7057B" w:rsidRPr="0027057B" w:rsidTr="0027057B">
        <w:trPr>
          <w:trHeight w:val="132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57B" w:rsidRPr="0027057B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057B" w:rsidRPr="0027057B" w:rsidRDefault="0027057B" w:rsidP="0027057B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27057B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Деятельность в области информации и связи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57B" w:rsidRPr="0027057B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7057B" w:rsidRPr="0027057B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27057B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7057B" w:rsidRPr="0027057B" w:rsidTr="0027057B">
        <w:trPr>
          <w:trHeight w:val="105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57B" w:rsidRPr="0027057B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057B" w:rsidRPr="0027057B" w:rsidRDefault="0027057B" w:rsidP="0027057B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27057B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Деятельность финансовая и страховая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57B" w:rsidRPr="0027057B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7057B" w:rsidRPr="0027057B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27057B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7057B" w:rsidRPr="0027057B" w:rsidTr="0027057B">
        <w:trPr>
          <w:trHeight w:val="92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57B" w:rsidRPr="0027057B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057B" w:rsidRPr="0027057B" w:rsidRDefault="0027057B" w:rsidP="002705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27057B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Деятельность по операциям с недвижимым имуществом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57B" w:rsidRPr="0027057B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7057B" w:rsidRPr="0027057B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27057B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7057B" w:rsidRPr="0027057B" w:rsidTr="0027057B">
        <w:trPr>
          <w:trHeight w:val="92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57B" w:rsidRPr="0027057B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057B" w:rsidRPr="0027057B" w:rsidRDefault="0027057B" w:rsidP="0027057B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27057B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Деятельность профессиональная, научная и техническая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57B" w:rsidRPr="0027057B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7057B" w:rsidRPr="0027057B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27057B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7057B" w:rsidRPr="0027057B" w:rsidTr="0027057B">
        <w:trPr>
          <w:trHeight w:val="92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57B" w:rsidRPr="0027057B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057B" w:rsidRPr="0027057B" w:rsidRDefault="0027057B" w:rsidP="0027057B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27057B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57B" w:rsidRPr="0027057B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7057B" w:rsidRPr="0027057B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27057B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7057B" w:rsidRPr="0027057B" w:rsidTr="0027057B">
        <w:trPr>
          <w:trHeight w:val="92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57B" w:rsidRPr="0027057B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057B" w:rsidRPr="0027057B" w:rsidRDefault="0027057B" w:rsidP="0027057B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27057B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Образование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57B" w:rsidRPr="0027057B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7057B" w:rsidRPr="0027057B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27057B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7057B" w:rsidRPr="0027057B" w:rsidTr="0027057B">
        <w:trPr>
          <w:trHeight w:val="92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57B" w:rsidRPr="0027057B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057B" w:rsidRPr="0027057B" w:rsidRDefault="0027057B" w:rsidP="0027057B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27057B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Деятельность в области здравоохранения и социальных услуг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57B" w:rsidRPr="0027057B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7057B" w:rsidRPr="0027057B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27057B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7057B" w:rsidRPr="0027057B" w:rsidTr="0027057B">
        <w:trPr>
          <w:trHeight w:val="92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57B" w:rsidRPr="0027057B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057B" w:rsidRPr="0027057B" w:rsidRDefault="0027057B" w:rsidP="002705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27057B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57B" w:rsidRPr="0027057B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7057B" w:rsidRPr="0027057B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27057B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7057B" w:rsidRPr="0027057B" w:rsidTr="0027057B">
        <w:trPr>
          <w:trHeight w:val="92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57B" w:rsidRPr="0027057B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057B" w:rsidRPr="0027057B" w:rsidRDefault="0027057B" w:rsidP="002705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27057B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Предоставление прочих видов услуг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57B" w:rsidRPr="0027057B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7057B" w:rsidRPr="0027057B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27057B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8,3</w:t>
            </w:r>
          </w:p>
        </w:tc>
      </w:tr>
      <w:tr w:rsidR="0027057B" w:rsidRPr="0027057B" w:rsidTr="0027057B">
        <w:trPr>
          <w:trHeight w:val="92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057B" w:rsidRPr="0027057B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</w:pPr>
            <w:r w:rsidRPr="0027057B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057B" w:rsidRPr="0027057B" w:rsidRDefault="0027057B" w:rsidP="002705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</w:pPr>
            <w:r w:rsidRPr="0027057B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  <w:t>Оборот индивидуальных предпринимателей (прогноз)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057B" w:rsidRPr="0027057B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27057B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млн. руб.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7057B" w:rsidRPr="0027057B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27057B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250,3</w:t>
            </w:r>
          </w:p>
        </w:tc>
      </w:tr>
    </w:tbl>
    <w:p w:rsidR="0027057B" w:rsidRPr="0027057B" w:rsidRDefault="0027057B" w:rsidP="0027057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7057B" w:rsidRPr="0027057B" w:rsidRDefault="0027057B" w:rsidP="002705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05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Ожидается, что к концу 2021 года объем произведенных товаров, работ, услуг субъектами предпринимательской деятельности составит  729,8 млн. рублей. </w:t>
      </w:r>
    </w:p>
    <w:p w:rsidR="0027057B" w:rsidRPr="0027057B" w:rsidRDefault="0027057B" w:rsidP="0027057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057B">
        <w:rPr>
          <w:rFonts w:ascii="Times New Roman" w:eastAsia="Times New Roman" w:hAnsi="Times New Roman" w:cs="Times New Roman"/>
          <w:sz w:val="26"/>
          <w:szCs w:val="26"/>
          <w:lang w:eastAsia="ru-RU"/>
        </w:rPr>
        <w:t>Самые востребованные отрасли в предпринимательской деятельности – оптовая и розничная торговля</w:t>
      </w:r>
      <w:proofErr w:type="gramStart"/>
      <w:r w:rsidRPr="002705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,</w:t>
      </w:r>
      <w:proofErr w:type="gramEnd"/>
      <w:r w:rsidRPr="002705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бытовые услуги населению , строительство и ремонт (, сельскохозяйственное производство , деятельность автомобильного транспорта и перевозки , пищевая промышленность, техническое обслуживание и ремонт автомобилей.</w:t>
      </w:r>
    </w:p>
    <w:p w:rsidR="0027057B" w:rsidRPr="0027057B" w:rsidRDefault="0027057B" w:rsidP="002705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057B">
        <w:rPr>
          <w:rFonts w:ascii="Times New Roman" w:eastAsia="Times New Roman" w:hAnsi="Times New Roman" w:cs="Times New Roman"/>
          <w:sz w:val="26"/>
          <w:szCs w:val="26"/>
          <w:lang w:eastAsia="ru-RU"/>
        </w:rPr>
        <w:t>Сфера сельского хозяйства представлена предприятиям</w:t>
      </w:r>
      <w:proofErr w:type="gramStart"/>
      <w:r w:rsidRPr="0027057B">
        <w:rPr>
          <w:rFonts w:ascii="Times New Roman" w:eastAsia="Times New Roman" w:hAnsi="Times New Roman" w:cs="Times New Roman"/>
          <w:sz w:val="26"/>
          <w:szCs w:val="26"/>
          <w:lang w:eastAsia="ru-RU"/>
        </w:rPr>
        <w:t>и ООО</w:t>
      </w:r>
      <w:proofErr w:type="gramEnd"/>
      <w:r w:rsidRPr="002705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7057B">
        <w:rPr>
          <w:rFonts w:ascii="Times New Roman" w:eastAsia="Times New Roman" w:hAnsi="Times New Roman" w:cs="Times New Roman"/>
          <w:sz w:val="26"/>
          <w:szCs w:val="26"/>
          <w:lang w:eastAsia="ru-RU"/>
        </w:rPr>
        <w:t>Дальселькор</w:t>
      </w:r>
      <w:proofErr w:type="spellEnd"/>
      <w:r w:rsidRPr="0027057B">
        <w:rPr>
          <w:rFonts w:ascii="Times New Roman" w:eastAsia="Times New Roman" w:hAnsi="Times New Roman" w:cs="Times New Roman"/>
          <w:sz w:val="26"/>
          <w:szCs w:val="26"/>
          <w:lang w:eastAsia="ru-RU"/>
        </w:rPr>
        <w:t>, ООО «</w:t>
      </w:r>
      <w:proofErr w:type="spellStart"/>
      <w:r w:rsidRPr="0027057B">
        <w:rPr>
          <w:rFonts w:ascii="Times New Roman" w:eastAsia="Times New Roman" w:hAnsi="Times New Roman" w:cs="Times New Roman"/>
          <w:sz w:val="26"/>
          <w:szCs w:val="26"/>
          <w:lang w:eastAsia="ru-RU"/>
        </w:rPr>
        <w:t>Тональ</w:t>
      </w:r>
      <w:proofErr w:type="spellEnd"/>
      <w:r w:rsidRPr="0027057B">
        <w:rPr>
          <w:rFonts w:ascii="Times New Roman" w:eastAsia="Times New Roman" w:hAnsi="Times New Roman" w:cs="Times New Roman"/>
          <w:sz w:val="26"/>
          <w:szCs w:val="26"/>
          <w:lang w:eastAsia="ru-RU"/>
        </w:rPr>
        <w:t>», ООО «Первая Приморская семенная компания» и 11 –ю крестьянско-фермерскими хозяйствами. Выручка от реализации сельскохозяйственной продукции   составила 71,2 млн. руб.  В 2021 году с/х предприятиями и предпринимателями получено различных видов субсидий из краевого бюджета на 5,1 млн. руб.  Поголовье крупного рогатого скота составило 481,  лошадей -  965 и овец  - 100.</w:t>
      </w:r>
    </w:p>
    <w:p w:rsidR="0027057B" w:rsidRPr="0027057B" w:rsidRDefault="0027057B" w:rsidP="0027057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ourier New" w:eastAsia="Times New Roman" w:hAnsi="Courier New" w:cs="Courier New"/>
          <w:sz w:val="26"/>
          <w:szCs w:val="26"/>
          <w:lang w:eastAsia="ru-RU"/>
        </w:rPr>
      </w:pPr>
      <w:r w:rsidRPr="002705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сфере «Строительство» основные </w:t>
      </w:r>
      <w:proofErr w:type="gramStart"/>
      <w:r w:rsidRPr="0027057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предприятия</w:t>
      </w:r>
      <w:proofErr w:type="gramEnd"/>
      <w:r w:rsidRPr="002705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функционирующие в данной отрасли: ООО «Вертикаль», ООО «КАРС», ООО «</w:t>
      </w:r>
      <w:proofErr w:type="spellStart"/>
      <w:r w:rsidRPr="0027057B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Стройсервис</w:t>
      </w:r>
      <w:proofErr w:type="spellEnd"/>
      <w:r w:rsidRPr="0027057B">
        <w:rPr>
          <w:rFonts w:ascii="Times New Roman" w:eastAsia="Times New Roman" w:hAnsi="Times New Roman" w:cs="Times New Roman"/>
          <w:sz w:val="26"/>
          <w:szCs w:val="26"/>
          <w:lang w:eastAsia="ru-RU"/>
        </w:rPr>
        <w:t>», ИП Саакян</w:t>
      </w:r>
      <w:r w:rsidRPr="0027057B">
        <w:rPr>
          <w:rFonts w:ascii="Courier New" w:eastAsia="Times New Roman" w:hAnsi="Courier New" w:cs="Courier New"/>
          <w:sz w:val="26"/>
          <w:szCs w:val="26"/>
          <w:lang w:eastAsia="ru-RU"/>
        </w:rPr>
        <w:t>.</w:t>
      </w:r>
    </w:p>
    <w:p w:rsidR="0027057B" w:rsidRPr="0027057B" w:rsidRDefault="0027057B" w:rsidP="002705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057B">
        <w:rPr>
          <w:rFonts w:ascii="Times New Roman" w:eastAsia="Times New Roman" w:hAnsi="Times New Roman" w:cs="Times New Roman"/>
          <w:sz w:val="26"/>
          <w:szCs w:val="26"/>
          <w:lang w:eastAsia="ru-RU"/>
        </w:rPr>
        <w:t>Сложившаяся структура предприятий розничной торговли  показывает, что основной  формой собственности является частная.</w:t>
      </w:r>
    </w:p>
    <w:p w:rsidR="0027057B" w:rsidRPr="0027057B" w:rsidRDefault="0027057B" w:rsidP="002705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2705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Стационарная торговая сеть Спасского сельского поселения представлена 25 магазинами, в том числе специальные непродовольственные магазины (магазин стройматериалов, канцелярских товаров и принадлежностей, хозяйственных товаров, детских товаров, текстиля) – 4, продовольственные – 5,  магазины со смешанным ассортиментом – 16). </w:t>
      </w:r>
      <w:proofErr w:type="gramEnd"/>
    </w:p>
    <w:p w:rsidR="0027057B" w:rsidRPr="0027057B" w:rsidRDefault="0027057B" w:rsidP="002705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05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Мелкорозничная торговая сеть Спасского сельского поселения  представлена 1 киоском и  3 павильона. Их торговая площадь  составила 68,0  </w:t>
      </w:r>
      <w:proofErr w:type="spellStart"/>
      <w:r w:rsidRPr="0027057B">
        <w:rPr>
          <w:rFonts w:ascii="Times New Roman" w:eastAsia="Times New Roman" w:hAnsi="Times New Roman" w:cs="Times New Roman"/>
          <w:sz w:val="26"/>
          <w:szCs w:val="26"/>
          <w:lang w:eastAsia="ru-RU"/>
        </w:rPr>
        <w:t>кв.м</w:t>
      </w:r>
      <w:proofErr w:type="spellEnd"/>
      <w:r w:rsidRPr="002705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27057B" w:rsidRPr="0027057B" w:rsidRDefault="0027057B" w:rsidP="002705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057B">
        <w:rPr>
          <w:rFonts w:ascii="Times New Roman" w:eastAsia="Times New Roman" w:hAnsi="Times New Roman" w:cs="Times New Roman"/>
          <w:sz w:val="26"/>
          <w:szCs w:val="26"/>
          <w:lang w:eastAsia="ru-RU"/>
        </w:rPr>
        <w:t>Торговлю лекарственными средствами и изделиями медицинского назначения в 2021 году осуществляли 3 аптеки (</w:t>
      </w:r>
      <w:proofErr w:type="gramStart"/>
      <w:r w:rsidRPr="0027057B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proofErr w:type="gramEnd"/>
      <w:r w:rsidRPr="0027057B">
        <w:rPr>
          <w:rFonts w:ascii="Times New Roman" w:eastAsia="Times New Roman" w:hAnsi="Times New Roman" w:cs="Times New Roman"/>
          <w:sz w:val="26"/>
          <w:szCs w:val="26"/>
          <w:lang w:eastAsia="ru-RU"/>
        </w:rPr>
        <w:t>. Спасское).</w:t>
      </w:r>
    </w:p>
    <w:p w:rsidR="0027057B" w:rsidRPr="0027057B" w:rsidRDefault="0027057B" w:rsidP="0027057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27057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Сфера «Промышленность» на территории Спасского сельского поселения представлена: </w:t>
      </w:r>
    </w:p>
    <w:p w:rsidR="0027057B" w:rsidRPr="0027057B" w:rsidRDefault="0027057B" w:rsidP="0027057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27057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1) производством пищевых продуктов: ООО «Тон» – производство напитков, ООО «ГК Белое золото».</w:t>
      </w:r>
    </w:p>
    <w:p w:rsidR="0027057B" w:rsidRPr="0027057B" w:rsidRDefault="0027057B" w:rsidP="0027057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27057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2)  производством хлебобулочных изделий - ИП </w:t>
      </w:r>
      <w:proofErr w:type="spellStart"/>
      <w:r w:rsidRPr="0027057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Пяткина</w:t>
      </w:r>
      <w:proofErr w:type="spellEnd"/>
      <w:r w:rsidRPr="0027057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Л.Я, ИП Петросян Г.Л., ИП Саакян К.Р., ИП Петросян Г.Л., ИП </w:t>
      </w:r>
      <w:proofErr w:type="spellStart"/>
      <w:r w:rsidRPr="0027057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Мисакян</w:t>
      </w:r>
      <w:proofErr w:type="spellEnd"/>
      <w:r w:rsidRPr="0027057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А.Г. </w:t>
      </w:r>
    </w:p>
    <w:p w:rsidR="0027057B" w:rsidRPr="0027057B" w:rsidRDefault="0027057B" w:rsidP="0027057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057B">
        <w:rPr>
          <w:rFonts w:ascii="Times New Roman" w:eastAsia="Times New Roman" w:hAnsi="Times New Roman" w:cs="Times New Roman"/>
          <w:sz w:val="26"/>
          <w:szCs w:val="26"/>
          <w:lang w:eastAsia="ru-RU"/>
        </w:rPr>
        <w:t>Имущественная поддержка в виде продажи или сдачу в аренду имущества поселения не предоставлялась по причине его отсутствия.</w:t>
      </w:r>
    </w:p>
    <w:p w:rsidR="0027057B" w:rsidRPr="0027057B" w:rsidRDefault="0027057B" w:rsidP="002705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7057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В отчетном периоде действует муниципальная программа «Развитие малого и среднего предпринимательства на территории Спасского сельского поселения» на 2021-2023 </w:t>
      </w:r>
      <w:proofErr w:type="spellStart"/>
      <w:proofErr w:type="gramStart"/>
      <w:r w:rsidRPr="0027057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гг</w:t>
      </w:r>
      <w:proofErr w:type="spellEnd"/>
      <w:proofErr w:type="gramEnd"/>
      <w:r w:rsidRPr="0027057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,  </w:t>
      </w:r>
      <w:r w:rsidRPr="0027057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Предусмотрена финансовая поддержка ежегодно по  50,0 тыс. </w:t>
      </w:r>
      <w:r w:rsidRPr="0027057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руб. за счет средств местного бюджета. В результате реализации Программы оказана финансовая поддержка 1 субъекту малого предпринимательства в сумме 42,6 тыс. рублей. </w:t>
      </w:r>
    </w:p>
    <w:p w:rsidR="0027057B" w:rsidRPr="0027057B" w:rsidRDefault="0027057B" w:rsidP="002705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05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3101BD" w:rsidRDefault="003101BD"/>
    <w:sectPr w:rsidR="003101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57B"/>
    <w:rsid w:val="0027057B"/>
    <w:rsid w:val="00310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24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1652</Words>
  <Characters>9420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2021-10-18T05:27:00Z</dcterms:created>
  <dcterms:modified xsi:type="dcterms:W3CDTF">2021-10-18T05:29:00Z</dcterms:modified>
</cp:coreProperties>
</file>